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81A5" w14:textId="38821D7D" w:rsidR="002C5063" w:rsidRDefault="002A1358">
      <w:r>
        <w:t>State of Wisconsin</w:t>
      </w:r>
    </w:p>
    <w:p w14:paraId="3564D8C0" w14:textId="32732D9B" w:rsidR="002A1358" w:rsidRDefault="002A1358">
      <w:r>
        <w:t>Town of Rock Falls, Lincoln county</w:t>
      </w:r>
    </w:p>
    <w:p w14:paraId="0720FB43" w14:textId="26D2AC0F" w:rsidR="002A1358" w:rsidRDefault="002A1358">
      <w:r>
        <w:t>The Town of Rock Falls hereby provides it’s written notice and agenda for the public meeting for Tuesday April 18</w:t>
      </w:r>
      <w:r w:rsidRPr="002A1358">
        <w:rPr>
          <w:vertAlign w:val="superscript"/>
        </w:rPr>
        <w:t>th</w:t>
      </w:r>
      <w:r>
        <w:t>, 2023 following the 2023 annual meeting, at the Rock Falls Town Hall.</w:t>
      </w:r>
    </w:p>
    <w:p w14:paraId="032846A8" w14:textId="77777777" w:rsidR="002A1358" w:rsidRDefault="002A1358"/>
    <w:p w14:paraId="085B584D" w14:textId="7AE2BE1F" w:rsidR="002A1358" w:rsidRDefault="002A1358">
      <w:r>
        <w:t>Call to order and roll call</w:t>
      </w:r>
    </w:p>
    <w:p w14:paraId="320834C7" w14:textId="2E4B222E" w:rsidR="002A1358" w:rsidRDefault="002A1358">
      <w:r>
        <w:t>Verification of notice and pledge of allegiance</w:t>
      </w:r>
    </w:p>
    <w:p w14:paraId="0F462323" w14:textId="555EC2EA" w:rsidR="002A1358" w:rsidRDefault="002A1358">
      <w:r>
        <w:t>Approval of minutes of March, 23 meeting</w:t>
      </w:r>
    </w:p>
    <w:p w14:paraId="55672E2E" w14:textId="502E35DD" w:rsidR="002A1358" w:rsidRDefault="002A1358">
      <w:r>
        <w:t>Treasurers report</w:t>
      </w:r>
    </w:p>
    <w:p w14:paraId="6D58CBA0" w14:textId="6BC860F6" w:rsidR="002A1358" w:rsidRDefault="002A1358">
      <w:r>
        <w:t>Clerks report</w:t>
      </w:r>
    </w:p>
    <w:p w14:paraId="0DC38F85" w14:textId="38413801" w:rsidR="002A1358" w:rsidRDefault="002A1358">
      <w:r>
        <w:t>Identify money source for 1 ton</w:t>
      </w:r>
    </w:p>
    <w:p w14:paraId="4AF0B1AB" w14:textId="77777777" w:rsidR="004962FF" w:rsidRDefault="004962FF">
      <w:r>
        <w:t>Review pay for poll workers, consider increase</w:t>
      </w:r>
    </w:p>
    <w:p w14:paraId="7252A2FD" w14:textId="58C2F9A9" w:rsidR="002A1358" w:rsidRDefault="002A1358">
      <w:r>
        <w:t>Additional members for board of review</w:t>
      </w:r>
    </w:p>
    <w:p w14:paraId="032E7ADE" w14:textId="0C8A0F32" w:rsidR="002A1358" w:rsidRDefault="00163BEB">
      <w:r>
        <w:t xml:space="preserve">Reminder Board of Review is April 24, 4:45 to 6:45, Training schedule for new electees is out on </w:t>
      </w:r>
      <w:proofErr w:type="spellStart"/>
      <w:r>
        <w:t>wta</w:t>
      </w:r>
      <w:proofErr w:type="spellEnd"/>
    </w:p>
    <w:p w14:paraId="65DE28E5" w14:textId="6ED38527" w:rsidR="00163BEB" w:rsidRDefault="00163BEB">
      <w:r>
        <w:t>Chairman’s report</w:t>
      </w:r>
    </w:p>
    <w:p w14:paraId="2559327C" w14:textId="07EDE0B8" w:rsidR="00163BEB" w:rsidRDefault="00163BEB">
      <w:r>
        <w:t>Public comments</w:t>
      </w:r>
    </w:p>
    <w:p w14:paraId="6A0737AF" w14:textId="2271E73D" w:rsidR="00163BEB" w:rsidRDefault="00163BEB">
      <w:r>
        <w:t>Adjourn</w:t>
      </w:r>
    </w:p>
    <w:p w14:paraId="2EFA163B" w14:textId="77777777" w:rsidR="00163BEB" w:rsidRDefault="00163BEB"/>
    <w:p w14:paraId="143D5721" w14:textId="7500B0A8" w:rsidR="00163BEB" w:rsidRDefault="00163BEB">
      <w:r>
        <w:t>Notice given this 13</w:t>
      </w:r>
      <w:r w:rsidRPr="00163BEB">
        <w:rPr>
          <w:vertAlign w:val="superscript"/>
        </w:rPr>
        <w:t>th</w:t>
      </w:r>
      <w:r>
        <w:t xml:space="preserve"> day of April, 2023</w:t>
      </w:r>
    </w:p>
    <w:p w14:paraId="501F8F82" w14:textId="77777777" w:rsidR="00163BEB" w:rsidRDefault="00163BEB"/>
    <w:p w14:paraId="2AE00DAA" w14:textId="681BFD71" w:rsidR="00163BEB" w:rsidRDefault="00163BEB">
      <w:r>
        <w:t xml:space="preserve">Mike Specht                                                                                            Posted at Jeb’s, corner of </w:t>
      </w:r>
      <w:proofErr w:type="spellStart"/>
      <w:r>
        <w:t>jj</w:t>
      </w:r>
      <w:proofErr w:type="spellEnd"/>
      <w:r>
        <w:t xml:space="preserve"> and tug lake </w:t>
      </w:r>
    </w:p>
    <w:p w14:paraId="249849CA" w14:textId="0434A433" w:rsidR="00163BEB" w:rsidRDefault="00163BEB">
      <w:r>
        <w:t>Town Chairman                                                                                       and at the town hall</w:t>
      </w:r>
    </w:p>
    <w:sectPr w:rsidR="0016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58"/>
    <w:rsid w:val="00163BEB"/>
    <w:rsid w:val="002A1358"/>
    <w:rsid w:val="002C5063"/>
    <w:rsid w:val="004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EC5C"/>
  <w15:chartTrackingRefBased/>
  <w15:docId w15:val="{AF027FF0-F9AF-481F-8222-6D667DAA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specht</dc:creator>
  <cp:keywords/>
  <dc:description/>
  <cp:lastModifiedBy>michael specht</cp:lastModifiedBy>
  <cp:revision>2</cp:revision>
  <cp:lastPrinted>2023-04-13T19:50:00Z</cp:lastPrinted>
  <dcterms:created xsi:type="dcterms:W3CDTF">2023-04-13T19:32:00Z</dcterms:created>
  <dcterms:modified xsi:type="dcterms:W3CDTF">2023-04-14T17:55:00Z</dcterms:modified>
</cp:coreProperties>
</file>