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6C179A58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Tuesday </w:t>
      </w:r>
      <w:r w:rsidR="00BC1D5F">
        <w:t>Ju</w:t>
      </w:r>
      <w:r w:rsidR="002501A7">
        <w:t>ly</w:t>
      </w:r>
      <w:r w:rsidR="00BC1D5F">
        <w:t xml:space="preserve"> </w:t>
      </w:r>
      <w:r w:rsidR="002501A7">
        <w:t>11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2023,</w:t>
      </w:r>
      <w:r w:rsidR="00191920">
        <w:t xml:space="preserve"> </w:t>
      </w:r>
      <w:r w:rsidR="00191920" w:rsidRPr="00191920">
        <w:t>at 7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3260DA17" w:rsidR="00191920" w:rsidRDefault="00191920">
      <w:r>
        <w:t xml:space="preserve">Approval of minutes </w:t>
      </w:r>
      <w:r w:rsidR="002501A7">
        <w:t>June</w:t>
      </w:r>
      <w:r w:rsidR="00BC1D5F">
        <w:t xml:space="preserve"> </w:t>
      </w:r>
      <w:r w:rsidR="002501A7">
        <w:t>13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A22D8C5" w:rsidR="00191920" w:rsidRDefault="00191920">
      <w:r>
        <w:t>Clerk</w:t>
      </w:r>
      <w:r w:rsidR="000F1B6D">
        <w:t>’</w:t>
      </w:r>
      <w:r>
        <w:t>s report</w:t>
      </w:r>
    </w:p>
    <w:p w14:paraId="2A74C133" w14:textId="5B6BB8FD" w:rsidR="00BC1D5F" w:rsidRDefault="002501A7">
      <w:r>
        <w:t xml:space="preserve">Recycling </w:t>
      </w:r>
    </w:p>
    <w:p w14:paraId="2072D2D3" w14:textId="2F4B3F7D" w:rsidR="002501A7" w:rsidRDefault="002501A7">
      <w:r>
        <w:tab/>
        <w:t>Hours of operation</w:t>
      </w:r>
    </w:p>
    <w:p w14:paraId="519C1697" w14:textId="6C551FA9" w:rsidR="002501A7" w:rsidRDefault="002501A7">
      <w:r>
        <w:tab/>
        <w:t>Employee wage</w:t>
      </w:r>
    </w:p>
    <w:p w14:paraId="0A6DA09B" w14:textId="726D674C" w:rsidR="000F1B6D" w:rsidRDefault="002501A7">
      <w:r>
        <w:t xml:space="preserve">Wilderness road speed limit </w:t>
      </w:r>
    </w:p>
    <w:p w14:paraId="07155A0A" w14:textId="1FBDCF04" w:rsidR="002501A7" w:rsidRDefault="002501A7">
      <w:r>
        <w:t>Firework Permits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072F10A2" w:rsidR="000F1B6D" w:rsidRDefault="000F1B6D">
      <w:r>
        <w:t xml:space="preserve">Next Meeting date:  </w:t>
      </w:r>
      <w:r w:rsidR="002501A7">
        <w:t>August 8</w:t>
      </w:r>
      <w:r w:rsidRPr="000F1B6D">
        <w:rPr>
          <w:vertAlign w:val="superscript"/>
        </w:rPr>
        <w:t>th</w:t>
      </w:r>
      <w:r w:rsidR="00BC1D5F">
        <w:t>, 2023,</w:t>
      </w:r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2501A7"/>
    <w:rsid w:val="004C6149"/>
    <w:rsid w:val="00BC1D5F"/>
    <w:rsid w:val="00C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2023-07-06T12:31:00Z</dcterms:created>
  <dcterms:modified xsi:type="dcterms:W3CDTF">2023-07-06T12:31:00Z</dcterms:modified>
</cp:coreProperties>
</file>