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53C" w14:textId="4F0C3C00" w:rsidR="001752B4" w:rsidRPr="001752B4" w:rsidRDefault="001752B4" w:rsidP="001752B4">
      <w:pPr>
        <w:jc w:val="center"/>
        <w:rPr>
          <w:b/>
          <w:bCs/>
        </w:rPr>
      </w:pPr>
      <w:r w:rsidRPr="001752B4">
        <w:rPr>
          <w:b/>
          <w:bCs/>
        </w:rPr>
        <w:t xml:space="preserve">NOTICE OF PUBLIC BUDGET HEARING FOR THE TOWN OF </w:t>
      </w:r>
      <w:r w:rsidRPr="001752B4">
        <w:rPr>
          <w:b/>
          <w:bCs/>
        </w:rPr>
        <w:t>ROCK FALLS</w:t>
      </w:r>
    </w:p>
    <w:p w14:paraId="4C9E05AC" w14:textId="6236CBA6" w:rsidR="001752B4" w:rsidRDefault="001752B4" w:rsidP="001752B4">
      <w:r>
        <w:t xml:space="preserve">Notice is hereby given that on </w:t>
      </w:r>
      <w:r>
        <w:t>Tuesday</w:t>
      </w:r>
      <w:r>
        <w:t>, November 1</w:t>
      </w:r>
      <w:r>
        <w:t>4</w:t>
      </w:r>
      <w:r>
        <w:t xml:space="preserve">, 2023, at 5:30pm, at the </w:t>
      </w:r>
      <w:r>
        <w:t>Rock Falls</w:t>
      </w:r>
      <w:r>
        <w:t xml:space="preserve"> Town Hall </w:t>
      </w:r>
    </w:p>
    <w:p w14:paraId="654C8075" w14:textId="25E3397C" w:rsidR="001752B4" w:rsidRDefault="001752B4" w:rsidP="001752B4">
      <w:r>
        <w:t xml:space="preserve">a PUBLIC HEARING on the PROPOSED BUDGET of the Town of </w:t>
      </w:r>
      <w:r>
        <w:t>Rock Falls</w:t>
      </w:r>
      <w:r>
        <w:t xml:space="preserve"> will be held. </w:t>
      </w:r>
    </w:p>
    <w:p w14:paraId="6ED4932D" w14:textId="2FEBA3F1" w:rsidR="001752B4" w:rsidRPr="001752B4" w:rsidRDefault="001752B4" w:rsidP="001752B4">
      <w:pPr>
        <w:jc w:val="center"/>
        <w:rPr>
          <w:b/>
          <w:bCs/>
        </w:rPr>
      </w:pPr>
      <w:r w:rsidRPr="001752B4">
        <w:rPr>
          <w:b/>
          <w:bCs/>
        </w:rPr>
        <w:t>NOTICE OF SPECIAL TOWN MEETING</w:t>
      </w:r>
      <w:r w:rsidRPr="001752B4">
        <w:rPr>
          <w:b/>
          <w:bCs/>
        </w:rPr>
        <w:t xml:space="preserve"> </w:t>
      </w:r>
      <w:r w:rsidRPr="001752B4">
        <w:rPr>
          <w:b/>
          <w:bCs/>
        </w:rPr>
        <w:t>OF THE ELECTORS</w:t>
      </w:r>
      <w:r w:rsidRPr="001752B4">
        <w:rPr>
          <w:b/>
          <w:bCs/>
        </w:rPr>
        <w:t xml:space="preserve"> </w:t>
      </w:r>
      <w:r w:rsidRPr="001752B4">
        <w:rPr>
          <w:b/>
          <w:bCs/>
        </w:rPr>
        <w:t>OF THE TOWN OF</w:t>
      </w:r>
      <w:r w:rsidRPr="001752B4">
        <w:rPr>
          <w:b/>
          <w:bCs/>
        </w:rPr>
        <w:t xml:space="preserve"> ROCK FALLS</w:t>
      </w:r>
    </w:p>
    <w:p w14:paraId="6C1F2925" w14:textId="0681D136" w:rsidR="001752B4" w:rsidRDefault="001752B4" w:rsidP="001752B4">
      <w:r>
        <w:t xml:space="preserve">Notice is hereby given that on </w:t>
      </w:r>
      <w:r>
        <w:t>Tuesday</w:t>
      </w:r>
      <w:r>
        <w:t>, November 1</w:t>
      </w:r>
      <w:r>
        <w:t>4</w:t>
      </w:r>
      <w:r>
        <w:t xml:space="preserve">, 2023, immediately following the </w:t>
      </w:r>
      <w:proofErr w:type="gramStart"/>
      <w:r>
        <w:t>completion</w:t>
      </w:r>
      <w:proofErr w:type="gramEnd"/>
      <w:r>
        <w:t xml:space="preserve"> </w:t>
      </w:r>
    </w:p>
    <w:p w14:paraId="027A5DC4" w14:textId="2CF5C94B" w:rsidR="001752B4" w:rsidRDefault="001752B4" w:rsidP="001752B4">
      <w:r>
        <w:t xml:space="preserve">of the Public Hearing on the proposed 2024 Budget of the Town of </w:t>
      </w:r>
      <w:r>
        <w:t>Rock Falls</w:t>
      </w:r>
      <w:r>
        <w:t xml:space="preserve">, which begins at 5:30 P.M. at </w:t>
      </w:r>
    </w:p>
    <w:p w14:paraId="2B6BDC48" w14:textId="2833EB99" w:rsidR="001752B4" w:rsidRDefault="001752B4" w:rsidP="001752B4">
      <w:r>
        <w:t xml:space="preserve">the Town Hall, </w:t>
      </w:r>
      <w:r>
        <w:t>W5895 Rock Falls Dr.</w:t>
      </w:r>
      <w:r>
        <w:t xml:space="preserve">, a Special Town Meeting of the Electors will take place. This special </w:t>
      </w:r>
    </w:p>
    <w:p w14:paraId="63EE72D9" w14:textId="77777777" w:rsidR="001752B4" w:rsidRDefault="001752B4" w:rsidP="001752B4">
      <w:r>
        <w:t xml:space="preserve">town meeting of the electors is called pursuant to Sec. 60.12(1)(b) of Wis. Statutes by the town board for </w:t>
      </w:r>
    </w:p>
    <w:p w14:paraId="4DB8E49E" w14:textId="77777777" w:rsidR="001752B4" w:rsidRDefault="001752B4" w:rsidP="001752B4">
      <w:r>
        <w:t>the following purposes:</w:t>
      </w:r>
    </w:p>
    <w:p w14:paraId="49276FEB" w14:textId="77777777" w:rsidR="001752B4" w:rsidRDefault="001752B4" w:rsidP="001752B4">
      <w:r>
        <w:t>1. To approve minutes from the 2023 electors meeting</w:t>
      </w:r>
    </w:p>
    <w:p w14:paraId="08FD6124" w14:textId="77777777" w:rsidR="001752B4" w:rsidRDefault="001752B4" w:rsidP="001752B4">
      <w:r>
        <w:t>2. To approve the 2024 total highway expenditures pursuant to Sec. 81.01(3) of Wis. Statutes.</w:t>
      </w:r>
    </w:p>
    <w:p w14:paraId="7B846297" w14:textId="43C4D521" w:rsidR="001752B4" w:rsidRDefault="001752B4" w:rsidP="001752B4">
      <w:r>
        <w:t xml:space="preserve">3. To establish salaries of elected officials for the terms of office to begin </w:t>
      </w:r>
      <w:proofErr w:type="gramStart"/>
      <w:r>
        <w:t>in</w:t>
      </w:r>
      <w:proofErr w:type="gramEnd"/>
      <w:r>
        <w:t xml:space="preserve"> </w:t>
      </w:r>
      <w:r>
        <w:t>January 1</w:t>
      </w:r>
      <w:r w:rsidRPr="001752B4">
        <w:rPr>
          <w:vertAlign w:val="superscript"/>
        </w:rPr>
        <w:t>st</w:t>
      </w:r>
      <w:r>
        <w:t xml:space="preserve"> 2024</w:t>
      </w:r>
    </w:p>
    <w:p w14:paraId="20C723C2" w14:textId="77777777" w:rsidR="001752B4" w:rsidRDefault="001752B4" w:rsidP="001752B4">
      <w:r>
        <w:t>pursuant to Section 60.32 Wisconsin Statute.</w:t>
      </w:r>
    </w:p>
    <w:p w14:paraId="12B38858" w14:textId="77777777" w:rsidR="001752B4" w:rsidRDefault="001752B4" w:rsidP="001752B4">
      <w:r>
        <w:t xml:space="preserve">4. To adopt the 2023 Town tax levy to be paid in 2024 pursuant to Sec. 60.10(1)(a) of Wis. </w:t>
      </w:r>
    </w:p>
    <w:p w14:paraId="0C825AA9" w14:textId="77777777" w:rsidR="001752B4" w:rsidRDefault="001752B4" w:rsidP="001752B4">
      <w:r>
        <w:t>Statutes.</w:t>
      </w:r>
    </w:p>
    <w:p w14:paraId="7FDCABD4" w14:textId="4271272C" w:rsidR="001752B4" w:rsidRDefault="001752B4" w:rsidP="001752B4">
      <w:r>
        <w:t xml:space="preserve">Dated this </w:t>
      </w:r>
      <w:r>
        <w:t>21</w:t>
      </w:r>
      <w:proofErr w:type="gramStart"/>
      <w:r w:rsidRPr="001752B4">
        <w:rPr>
          <w:vertAlign w:val="superscript"/>
        </w:rPr>
        <w:t>st</w:t>
      </w:r>
      <w:r>
        <w:t xml:space="preserve"> </w:t>
      </w:r>
      <w:r>
        <w:t xml:space="preserve"> day</w:t>
      </w:r>
      <w:proofErr w:type="gramEnd"/>
      <w:r>
        <w:t xml:space="preserve"> of October 2023</w:t>
      </w:r>
    </w:p>
    <w:p w14:paraId="4FB8EB30" w14:textId="21740CEE" w:rsidR="001752B4" w:rsidRDefault="001752B4" w:rsidP="001752B4">
      <w:r>
        <w:t xml:space="preserve">By: </w:t>
      </w:r>
      <w:r>
        <w:t xml:space="preserve">Mike </w:t>
      </w:r>
      <w:proofErr w:type="gramStart"/>
      <w:r>
        <w:t>VanDeWeerd,  Chairmen</w:t>
      </w:r>
      <w:proofErr w:type="gramEnd"/>
    </w:p>
    <w:p w14:paraId="39E0DEFC" w14:textId="33FE5CDE" w:rsidR="00C52771" w:rsidRDefault="001752B4" w:rsidP="001752B4">
      <w:r>
        <w:t xml:space="preserve">Town of </w:t>
      </w:r>
      <w:r>
        <w:t>Rock Falls</w:t>
      </w:r>
    </w:p>
    <w:sectPr w:rsidR="00C5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4"/>
    <w:rsid w:val="001752B4"/>
    <w:rsid w:val="00B4764F"/>
    <w:rsid w:val="00C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0C25"/>
  <w15:chartTrackingRefBased/>
  <w15:docId w15:val="{B4550B7E-50D1-440E-A0B6-FBB0F0C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1</cp:revision>
  <dcterms:created xsi:type="dcterms:W3CDTF">2023-10-21T12:50:00Z</dcterms:created>
  <dcterms:modified xsi:type="dcterms:W3CDTF">2023-10-21T12:56:00Z</dcterms:modified>
</cp:coreProperties>
</file>