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1A3D4664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0D56E8">
        <w:t>of Caucus to Nominate Off</w:t>
      </w:r>
      <w:r w:rsidR="0094506E">
        <w:t>icers for the April 2025 Election</w:t>
      </w:r>
      <w:r w:rsidR="005F04D9">
        <w:t>.</w:t>
      </w:r>
      <w:r w:rsidR="0094506E">
        <w:t xml:space="preserve"> </w:t>
      </w:r>
      <w:r w:rsidR="005F04D9">
        <w:t>The Caucus will be held</w:t>
      </w:r>
      <w:r w:rsidR="0041451C">
        <w:t xml:space="preserve"> at 6:30 PM January 7</w:t>
      </w:r>
      <w:r w:rsidR="0041451C" w:rsidRPr="0041451C">
        <w:rPr>
          <w:vertAlign w:val="superscript"/>
        </w:rPr>
        <w:t>th</w:t>
      </w:r>
      <w:proofErr w:type="gramStart"/>
      <w:r w:rsidR="0041451C">
        <w:t xml:space="preserve"> 2025</w:t>
      </w:r>
      <w:proofErr w:type="gramEnd"/>
      <w:r w:rsidR="0041451C">
        <w:t xml:space="preserve"> </w:t>
      </w:r>
      <w:r w:rsidR="00191920" w:rsidRPr="00191920">
        <w:t>at the Rock Falls town hall, N5895 Rock Falls Drive, Irma, Wi.</w:t>
      </w:r>
    </w:p>
    <w:p w14:paraId="315421EE" w14:textId="56E6716C" w:rsidR="00C2713F" w:rsidRDefault="00E07AD2">
      <w:r>
        <w:t xml:space="preserve">Regular Monthly Town Board Meeting </w:t>
      </w:r>
      <w:proofErr w:type="gramStart"/>
      <w:r>
        <w:t>To</w:t>
      </w:r>
      <w:proofErr w:type="gramEnd"/>
      <w:r>
        <w:t xml:space="preserve"> Follow Ca</w:t>
      </w:r>
      <w:r w:rsidR="00E44035">
        <w:t>ucus Adjournment</w:t>
      </w:r>
    </w:p>
    <w:p w14:paraId="302BAA01" w14:textId="1625B611" w:rsidR="00191920" w:rsidRDefault="00191920"/>
    <w:p w14:paraId="74367451" w14:textId="77777777" w:rsidR="00306248" w:rsidRDefault="00306248" w:rsidP="00306248">
      <w:r>
        <w:t>CAUCUS AGENDA</w:t>
      </w:r>
    </w:p>
    <w:p w14:paraId="68194EE5" w14:textId="77777777" w:rsidR="00306248" w:rsidRDefault="00306248" w:rsidP="00306248">
      <w:r>
        <w:t xml:space="preserve">1. Elector Approval/Appointment of person to chair Caucus. Electors can appoint a </w:t>
      </w:r>
    </w:p>
    <w:p w14:paraId="2DF4909E" w14:textId="77777777" w:rsidR="00306248" w:rsidRDefault="00306248" w:rsidP="00306248">
      <w:pPr>
        <w:ind w:firstLine="720"/>
      </w:pPr>
      <w:r>
        <w:t xml:space="preserve">Chair for the Caucus or if someone has </w:t>
      </w:r>
      <w:proofErr w:type="gramStart"/>
      <w:r>
        <w:t>been asked</w:t>
      </w:r>
      <w:proofErr w:type="gramEnd"/>
      <w:r>
        <w:t xml:space="preserve"> prior to the meeting, electors are to </w:t>
      </w:r>
    </w:p>
    <w:p w14:paraId="285B2AEF" w14:textId="049983EA" w:rsidR="00306248" w:rsidRDefault="00306248" w:rsidP="00A67EF1">
      <w:pPr>
        <w:ind w:firstLine="720"/>
      </w:pPr>
      <w:r>
        <w:t>approve of this appointment.</w:t>
      </w:r>
    </w:p>
    <w:p w14:paraId="3B8E4228" w14:textId="0DB83D25" w:rsidR="00306248" w:rsidRDefault="00D40807" w:rsidP="00306248">
      <w:r>
        <w:t>2</w:t>
      </w:r>
      <w:r w:rsidR="00306248">
        <w:t xml:space="preserve">. Caucus Chair announces: “Nominations will </w:t>
      </w:r>
      <w:proofErr w:type="gramStart"/>
      <w:r w:rsidR="00306248">
        <w:t>be taken</w:t>
      </w:r>
      <w:proofErr w:type="gramEnd"/>
      <w:r w:rsidR="00306248">
        <w:t xml:space="preserve"> for the Office of . . .</w:t>
      </w:r>
    </w:p>
    <w:p w14:paraId="5B8CBB11" w14:textId="157840EE" w:rsidR="00306248" w:rsidRDefault="00306248" w:rsidP="00306248">
      <w:pPr>
        <w:ind w:firstLine="720"/>
      </w:pPr>
      <w:proofErr w:type="gramStart"/>
      <w:r>
        <w:t>Chairman</w:t>
      </w:r>
      <w:proofErr w:type="gramEnd"/>
      <w:r>
        <w:t xml:space="preserve"> </w:t>
      </w:r>
      <w:r w:rsidR="00B732BA">
        <w:t>–</w:t>
      </w:r>
      <w:r>
        <w:t xml:space="preserve"> </w:t>
      </w:r>
      <w:r w:rsidR="00B732BA">
        <w:t>1 Year Term</w:t>
      </w:r>
    </w:p>
    <w:p w14:paraId="40F16067" w14:textId="58FE58E8" w:rsidR="00306248" w:rsidRDefault="00306248" w:rsidP="00306248">
      <w:pPr>
        <w:ind w:firstLine="720"/>
      </w:pPr>
      <w:r>
        <w:t xml:space="preserve">Supervisor </w:t>
      </w:r>
      <w:r w:rsidR="00A46F55">
        <w:t>–</w:t>
      </w:r>
      <w:r>
        <w:t xml:space="preserve"> </w:t>
      </w:r>
      <w:r w:rsidR="00A46F55">
        <w:t>2 Year Term</w:t>
      </w:r>
    </w:p>
    <w:p w14:paraId="5FC9E366" w14:textId="0F66583E" w:rsidR="00A46F55" w:rsidRDefault="00A46F55" w:rsidP="00306248">
      <w:pPr>
        <w:ind w:firstLine="720"/>
      </w:pPr>
      <w:r>
        <w:t>Supervisor-</w:t>
      </w:r>
      <w:r w:rsidR="00DF0474">
        <w:t xml:space="preserve"> 2 Year Term</w:t>
      </w:r>
      <w:r>
        <w:t xml:space="preserve"> </w:t>
      </w:r>
    </w:p>
    <w:p w14:paraId="070C3879" w14:textId="20A85577" w:rsidR="00306248" w:rsidRDefault="00306248" w:rsidP="00306248">
      <w:pPr>
        <w:ind w:firstLine="720"/>
      </w:pPr>
      <w:r>
        <w:t xml:space="preserve">Treasurer </w:t>
      </w:r>
      <w:r w:rsidR="00DF0474">
        <w:t>–</w:t>
      </w:r>
      <w:r>
        <w:t xml:space="preserve"> </w:t>
      </w:r>
      <w:r w:rsidR="00DF0474">
        <w:t>2 Year Term</w:t>
      </w:r>
    </w:p>
    <w:p w14:paraId="326290D7" w14:textId="5758C285" w:rsidR="00306248" w:rsidRDefault="00306248" w:rsidP="00306248">
      <w:pPr>
        <w:ind w:firstLine="720"/>
      </w:pPr>
      <w:r>
        <w:t xml:space="preserve">Clerk- </w:t>
      </w:r>
      <w:r w:rsidR="00DF0474">
        <w:t>2 Year Term</w:t>
      </w:r>
    </w:p>
    <w:p w14:paraId="5E470F0C" w14:textId="77777777" w:rsidR="00306248" w:rsidRDefault="00306248" w:rsidP="00306248">
      <w:r>
        <w:t>Those nominated, if present at Caucus, file papers with the Clerk at this time.</w:t>
      </w:r>
    </w:p>
    <w:p w14:paraId="2F30D7B6" w14:textId="07DBEEDA" w:rsidR="00DF0474" w:rsidRDefault="00306248">
      <w:r>
        <w:t xml:space="preserve">Order of names as to appear on the Spring Ballot: This is to </w:t>
      </w:r>
      <w:proofErr w:type="gramStart"/>
      <w:r>
        <w:t>be done</w:t>
      </w:r>
      <w:proofErr w:type="gramEnd"/>
      <w:r>
        <w:t xml:space="preserve"> in a random manner. </w:t>
      </w:r>
    </w:p>
    <w:p w14:paraId="23F6C89A" w14:textId="032B4CE0" w:rsidR="000F1B6D" w:rsidRDefault="000F1B6D">
      <w:r>
        <w:t xml:space="preserve">Next </w:t>
      </w:r>
      <w:proofErr w:type="gramStart"/>
      <w:r w:rsidR="00196912">
        <w:t xml:space="preserve">Caucus </w:t>
      </w:r>
      <w:r>
        <w:t xml:space="preserve"> date</w:t>
      </w:r>
      <w:proofErr w:type="gramEnd"/>
      <w:r>
        <w:t>:</w:t>
      </w:r>
      <w:r w:rsidR="00EF005A">
        <w:t xml:space="preserve"> January</w:t>
      </w:r>
      <w:r w:rsidR="00F0444A">
        <w:t xml:space="preserve"> 1</w:t>
      </w:r>
      <w:r w:rsidR="00642D5A">
        <w:t>6</w:t>
      </w:r>
      <w:r w:rsidRPr="000F1B6D">
        <w:rPr>
          <w:vertAlign w:val="superscript"/>
        </w:rPr>
        <w:t>th</w:t>
      </w:r>
      <w:r w:rsidR="00BC1D5F">
        <w:t>, 202</w:t>
      </w:r>
      <w:r w:rsidR="00642D5A">
        <w:t>6</w:t>
      </w:r>
      <w:r w:rsidR="00BC1D5F">
        <w:t>,</w:t>
      </w:r>
      <w:r>
        <w:t xml:space="preserve"> at </w:t>
      </w:r>
      <w:r w:rsidR="00A95AE7">
        <w:t>6</w:t>
      </w:r>
      <w:r>
        <w:t>:</w:t>
      </w:r>
      <w:r w:rsidR="00A95AE7">
        <w:t>3</w:t>
      </w:r>
      <w:r>
        <w:t>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D56E8"/>
    <w:rsid w:val="000F1B6D"/>
    <w:rsid w:val="000F7C35"/>
    <w:rsid w:val="001252B4"/>
    <w:rsid w:val="00191920"/>
    <w:rsid w:val="00196912"/>
    <w:rsid w:val="001F7ADB"/>
    <w:rsid w:val="002501A7"/>
    <w:rsid w:val="00306248"/>
    <w:rsid w:val="003E6CF6"/>
    <w:rsid w:val="0041451C"/>
    <w:rsid w:val="004428FF"/>
    <w:rsid w:val="004C6149"/>
    <w:rsid w:val="004D04E0"/>
    <w:rsid w:val="005136DF"/>
    <w:rsid w:val="005B23DE"/>
    <w:rsid w:val="005F04D9"/>
    <w:rsid w:val="00642D5A"/>
    <w:rsid w:val="00681A0A"/>
    <w:rsid w:val="006C42B1"/>
    <w:rsid w:val="00703679"/>
    <w:rsid w:val="00704464"/>
    <w:rsid w:val="007A122E"/>
    <w:rsid w:val="007B0798"/>
    <w:rsid w:val="007E5A90"/>
    <w:rsid w:val="008739B9"/>
    <w:rsid w:val="008E19B0"/>
    <w:rsid w:val="0094506E"/>
    <w:rsid w:val="009D3363"/>
    <w:rsid w:val="00A17E8F"/>
    <w:rsid w:val="00A46F55"/>
    <w:rsid w:val="00A67EF1"/>
    <w:rsid w:val="00A95AE7"/>
    <w:rsid w:val="00AB4D95"/>
    <w:rsid w:val="00B2163E"/>
    <w:rsid w:val="00B331B3"/>
    <w:rsid w:val="00B732BA"/>
    <w:rsid w:val="00BC1D5F"/>
    <w:rsid w:val="00BC4298"/>
    <w:rsid w:val="00C07BE0"/>
    <w:rsid w:val="00C2713F"/>
    <w:rsid w:val="00C45798"/>
    <w:rsid w:val="00D40807"/>
    <w:rsid w:val="00D7405D"/>
    <w:rsid w:val="00D84A72"/>
    <w:rsid w:val="00DF0474"/>
    <w:rsid w:val="00E07AD2"/>
    <w:rsid w:val="00E269FC"/>
    <w:rsid w:val="00E318EB"/>
    <w:rsid w:val="00E44035"/>
    <w:rsid w:val="00EF005A"/>
    <w:rsid w:val="00F0444A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cp:lastPrinted>2023-09-09T17:34:00Z</cp:lastPrinted>
  <dcterms:created xsi:type="dcterms:W3CDTF">2024-12-12T21:25:00Z</dcterms:created>
  <dcterms:modified xsi:type="dcterms:W3CDTF">2024-12-12T21:25:00Z</dcterms:modified>
</cp:coreProperties>
</file>